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5698" w14:textId="59867C97" w:rsidR="00415E26" w:rsidRPr="00F04286" w:rsidRDefault="00C22EA8" w:rsidP="00962373">
      <w:pPr>
        <w:spacing w:line="240" w:lineRule="auto"/>
        <w:jc w:val="center"/>
        <w:rPr>
          <w:rFonts w:ascii="Georgia Pro" w:hAnsi="Georgia Pro"/>
          <w:b/>
          <w:bCs/>
          <w:sz w:val="28"/>
          <w:szCs w:val="28"/>
          <w:u w:val="single"/>
        </w:rPr>
      </w:pPr>
      <w:r w:rsidRPr="00F04286">
        <w:rPr>
          <w:rFonts w:ascii="Georgia Pro" w:hAnsi="Georgia Pro"/>
          <w:b/>
          <w:bCs/>
          <w:sz w:val="28"/>
          <w:szCs w:val="28"/>
          <w:u w:val="single"/>
        </w:rPr>
        <w:t>The Darkness beneath the Hill</w:t>
      </w:r>
    </w:p>
    <w:p w14:paraId="31B7E848" w14:textId="69A7285E" w:rsidR="00F977AD" w:rsidRPr="00F04286" w:rsidRDefault="001D02C0" w:rsidP="00E4335D">
      <w:p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Place: Providence, Rhode Island, Massachusetts</w:t>
      </w:r>
    </w:p>
    <w:p w14:paraId="6EB65FA9" w14:textId="55E0FF9A" w:rsidR="001D02C0" w:rsidRPr="00F04286" w:rsidRDefault="005D1171" w:rsidP="00E4335D">
      <w:pPr>
        <w:spacing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 xml:space="preserve">Meeting </w:t>
      </w:r>
      <w:r w:rsidR="00953528" w:rsidRPr="00F04286">
        <w:rPr>
          <w:rFonts w:ascii="Georgia Pro" w:hAnsi="Georgia Pro"/>
          <w:b/>
          <w:bCs/>
        </w:rPr>
        <w:t>J</w:t>
      </w:r>
      <w:r w:rsidRPr="00F04286">
        <w:rPr>
          <w:rFonts w:ascii="Georgia Pro" w:hAnsi="Georgia Pro"/>
          <w:b/>
          <w:bCs/>
        </w:rPr>
        <w:t xml:space="preserve">osh </w:t>
      </w:r>
      <w:proofErr w:type="spellStart"/>
      <w:r w:rsidR="00953528" w:rsidRPr="00F04286">
        <w:rPr>
          <w:rFonts w:ascii="Georgia Pro" w:hAnsi="Georgia Pro"/>
          <w:b/>
          <w:bCs/>
        </w:rPr>
        <w:t>W</w:t>
      </w:r>
      <w:r w:rsidRPr="00F04286">
        <w:rPr>
          <w:rFonts w:ascii="Georgia Pro" w:hAnsi="Georgia Pro"/>
          <w:b/>
          <w:bCs/>
        </w:rPr>
        <w:t>inscott</w:t>
      </w:r>
      <w:proofErr w:type="spellEnd"/>
      <w:r w:rsidR="002327AF" w:rsidRPr="00F04286">
        <w:rPr>
          <w:rFonts w:ascii="Georgia Pro" w:hAnsi="Georgia Pro"/>
          <w:b/>
          <w:bCs/>
        </w:rPr>
        <w:t xml:space="preserve"> (</w:t>
      </w:r>
      <w:r w:rsidR="00953528" w:rsidRPr="00F04286">
        <w:rPr>
          <w:rFonts w:ascii="Georgia Pro" w:hAnsi="Georgia Pro"/>
          <w:b/>
          <w:bCs/>
        </w:rPr>
        <w:t>10 am)</w:t>
      </w:r>
    </w:p>
    <w:p w14:paraId="467D4F6F" w14:textId="4421A5F2" w:rsidR="00E4335D" w:rsidRPr="00F04286" w:rsidRDefault="00E24D16" w:rsidP="00E4335D">
      <w:pPr>
        <w:pStyle w:val="ListParagraph"/>
        <w:numPr>
          <w:ilvl w:val="0"/>
          <w:numId w:val="1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On stairs (basement to kitchen). Tools, debris, boxes.</w:t>
      </w:r>
    </w:p>
    <w:p w14:paraId="38931C61" w14:textId="44EBD62A" w:rsidR="00E24D16" w:rsidRPr="00F04286" w:rsidRDefault="00B223AE" w:rsidP="00E4335D">
      <w:pPr>
        <w:pStyle w:val="ListParagraph"/>
        <w:numPr>
          <w:ilvl w:val="0"/>
          <w:numId w:val="1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Invites for coffee, lights Turkish cigarette, tells them </w:t>
      </w:r>
      <w:r w:rsidR="00FE0A1C" w:rsidRPr="00F04286">
        <w:rPr>
          <w:rFonts w:ascii="Georgia Pro" w:hAnsi="Georgia Pro"/>
        </w:rPr>
        <w:t xml:space="preserve">why they’re </w:t>
      </w:r>
      <w:proofErr w:type="gramStart"/>
      <w:r w:rsidR="00FE0A1C" w:rsidRPr="00F04286">
        <w:rPr>
          <w:rFonts w:ascii="Georgia Pro" w:hAnsi="Georgia Pro"/>
        </w:rPr>
        <w:t>here</w:t>
      </w:r>
      <w:proofErr w:type="gramEnd"/>
    </w:p>
    <w:p w14:paraId="50993BC7" w14:textId="245E1B6D" w:rsidR="00880E63" w:rsidRPr="00F04286" w:rsidRDefault="00A729B5" w:rsidP="00A02F41">
      <w:pPr>
        <w:pStyle w:val="ListParagraph"/>
        <w:numPr>
          <w:ilvl w:val="0"/>
          <w:numId w:val="1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Hoping to explore them tomorrow. Exhausted today</w:t>
      </w:r>
      <w:r w:rsidR="002327AF" w:rsidRPr="00F04286">
        <w:rPr>
          <w:rFonts w:ascii="Georgia Pro" w:hAnsi="Georgia Pro"/>
        </w:rPr>
        <w:t>. Invites them.</w:t>
      </w:r>
      <w:r w:rsidR="007A1DF1" w:rsidRPr="00F04286">
        <w:rPr>
          <w:rFonts w:ascii="Georgia Pro" w:hAnsi="Georgia Pro"/>
        </w:rPr>
        <w:t xml:space="preserve"> </w:t>
      </w:r>
      <w:r w:rsidR="002327AF" w:rsidRPr="00F04286">
        <w:rPr>
          <w:rFonts w:ascii="Georgia Pro" w:hAnsi="Georgia Pro"/>
        </w:rPr>
        <w:t>Keep quiet and come equipped.</w:t>
      </w:r>
    </w:p>
    <w:p w14:paraId="10F1DDFB" w14:textId="13979ED5" w:rsidR="00B9535E" w:rsidRPr="00F04286" w:rsidRDefault="00F23025" w:rsidP="00A02F41">
      <w:p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  <w:b/>
          <w:bCs/>
        </w:rPr>
        <w:t>Handout 1</w:t>
      </w:r>
      <w:r w:rsidRPr="00F04286">
        <w:rPr>
          <w:rFonts w:ascii="Georgia Pro" w:hAnsi="Georgia Pro"/>
        </w:rPr>
        <w:t xml:space="preserve">: in </w:t>
      </w:r>
      <w:proofErr w:type="spellStart"/>
      <w:r w:rsidRPr="00F04286">
        <w:rPr>
          <w:rFonts w:ascii="Georgia Pro" w:hAnsi="Georgia Pro"/>
        </w:rPr>
        <w:t>Athanaeum</w:t>
      </w:r>
      <w:proofErr w:type="spellEnd"/>
    </w:p>
    <w:p w14:paraId="35BB95CD" w14:textId="4C69557D" w:rsidR="00B9535E" w:rsidRPr="00F04286" w:rsidRDefault="00B9535E" w:rsidP="00A02F41">
      <w:pPr>
        <w:spacing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>Into the depths</w:t>
      </w:r>
    </w:p>
    <w:p w14:paraId="2B1A1D47" w14:textId="23544F11" w:rsidR="002F75CB" w:rsidRPr="00F04286" w:rsidRDefault="005D166C" w:rsidP="00962373">
      <w:pPr>
        <w:pStyle w:val="ListParagraph"/>
        <w:numPr>
          <w:ilvl w:val="0"/>
          <w:numId w:val="2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T</w:t>
      </w:r>
      <w:r w:rsidR="00B9535E" w:rsidRPr="00F04286">
        <w:rPr>
          <w:rFonts w:ascii="Georgia Pro" w:hAnsi="Georgia Pro"/>
        </w:rPr>
        <w:t>rack</w:t>
      </w:r>
      <w:r w:rsidRPr="00F04286">
        <w:rPr>
          <w:rFonts w:ascii="Georgia Pro" w:hAnsi="Georgia Pro"/>
        </w:rPr>
        <w:t xml:space="preserve"> roll &gt;&gt;&gt; man’s footsteps go </w:t>
      </w:r>
      <w:proofErr w:type="gramStart"/>
      <w:r w:rsidRPr="00F04286">
        <w:rPr>
          <w:rFonts w:ascii="Georgia Pro" w:hAnsi="Georgia Pro"/>
        </w:rPr>
        <w:t xml:space="preserve">west, </w:t>
      </w:r>
      <w:r w:rsidR="002F75CB" w:rsidRPr="00F04286">
        <w:rPr>
          <w:rFonts w:ascii="Georgia Pro" w:hAnsi="Georgia Pro"/>
        </w:rPr>
        <w:t>but</w:t>
      </w:r>
      <w:proofErr w:type="gramEnd"/>
      <w:r w:rsidR="002F75CB" w:rsidRPr="00F04286">
        <w:rPr>
          <w:rFonts w:ascii="Georgia Pro" w:hAnsi="Georgia Pro"/>
        </w:rPr>
        <w:t xml:space="preserve"> disappear after a bit</w:t>
      </w:r>
      <w:r w:rsidR="00DC74EC" w:rsidRPr="00F04286">
        <w:rPr>
          <w:rFonts w:ascii="Georgia Pro" w:hAnsi="Georgia Pro"/>
        </w:rPr>
        <w:t xml:space="preserve">. </w:t>
      </w:r>
      <w:r w:rsidR="00C74803" w:rsidRPr="00F04286">
        <w:rPr>
          <w:rFonts w:ascii="Georgia Pro" w:hAnsi="Georgia Pro"/>
        </w:rPr>
        <w:t>East: tunnel collapsed</w:t>
      </w:r>
    </w:p>
    <w:p w14:paraId="5859C176" w14:textId="5B0D3E32" w:rsidR="00C74803" w:rsidRPr="00F04286" w:rsidRDefault="00C74803" w:rsidP="00962373">
      <w:pPr>
        <w:pStyle w:val="ListParagraph"/>
        <w:numPr>
          <w:ilvl w:val="0"/>
          <w:numId w:val="2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Ancient remains 200</w:t>
      </w:r>
      <w:r w:rsidR="00DC74EC" w:rsidRPr="00F04286">
        <w:rPr>
          <w:rFonts w:ascii="Georgia Pro" w:hAnsi="Georgia Pro"/>
        </w:rPr>
        <w:t>ft west.</w:t>
      </w:r>
      <w:r w:rsidR="006974E8" w:rsidRPr="00F04286">
        <w:rPr>
          <w:rFonts w:ascii="Georgia Pro" w:hAnsi="Georgia Pro"/>
        </w:rPr>
        <w:t xml:space="preserve"> Rotted clothing and remains of manacles.</w:t>
      </w:r>
      <w:r w:rsidR="00DC74EC" w:rsidRPr="00F04286">
        <w:rPr>
          <w:rFonts w:ascii="Georgia Pro" w:hAnsi="Georgia Pro"/>
        </w:rPr>
        <w:t xml:space="preserve"> Biology/</w:t>
      </w:r>
      <w:r w:rsidR="0004204E" w:rsidRPr="00F04286">
        <w:rPr>
          <w:rFonts w:ascii="Georgia Pro" w:hAnsi="Georgia Pro"/>
        </w:rPr>
        <w:t xml:space="preserve">Medicine: </w:t>
      </w:r>
      <w:r w:rsidR="006974E8" w:rsidRPr="00F04286">
        <w:rPr>
          <w:rFonts w:ascii="Georgia Pro" w:hAnsi="Georgia Pro"/>
        </w:rPr>
        <w:t xml:space="preserve">bones </w:t>
      </w:r>
      <w:r w:rsidR="0004204E" w:rsidRPr="00F04286">
        <w:rPr>
          <w:rFonts w:ascii="Georgia Pro" w:hAnsi="Georgia Pro"/>
        </w:rPr>
        <w:t xml:space="preserve">about 150 </w:t>
      </w:r>
      <w:proofErr w:type="spellStart"/>
      <w:r w:rsidR="0004204E" w:rsidRPr="00F04286">
        <w:rPr>
          <w:rFonts w:ascii="Georgia Pro" w:hAnsi="Georgia Pro"/>
        </w:rPr>
        <w:t>yrs</w:t>
      </w:r>
      <w:proofErr w:type="spellEnd"/>
      <w:r w:rsidR="0004204E" w:rsidRPr="00F04286">
        <w:rPr>
          <w:rFonts w:ascii="Georgia Pro" w:hAnsi="Georgia Pro"/>
        </w:rPr>
        <w:t xml:space="preserve"> old. Archaeology/history: </w:t>
      </w:r>
      <w:r w:rsidR="006974E8" w:rsidRPr="00F04286">
        <w:rPr>
          <w:rFonts w:ascii="Georgia Pro" w:hAnsi="Georgia Pro"/>
        </w:rPr>
        <w:t xml:space="preserve">manacles/clothes </w:t>
      </w:r>
      <w:r w:rsidR="00A340D0" w:rsidRPr="00F04286">
        <w:rPr>
          <w:rFonts w:ascii="Georgia Pro" w:hAnsi="Georgia Pro"/>
        </w:rPr>
        <w:t xml:space="preserve">from </w:t>
      </w:r>
      <w:proofErr w:type="gramStart"/>
      <w:r w:rsidR="00A340D0" w:rsidRPr="00F04286">
        <w:rPr>
          <w:rFonts w:ascii="Georgia Pro" w:hAnsi="Georgia Pro"/>
        </w:rPr>
        <w:t>Colonial</w:t>
      </w:r>
      <w:proofErr w:type="gramEnd"/>
      <w:r w:rsidR="00A340D0" w:rsidRPr="00F04286">
        <w:rPr>
          <w:rFonts w:ascii="Georgia Pro" w:hAnsi="Georgia Pro"/>
        </w:rPr>
        <w:t xml:space="preserve"> era. Spot </w:t>
      </w:r>
      <w:proofErr w:type="gramStart"/>
      <w:r w:rsidR="00A340D0" w:rsidRPr="00F04286">
        <w:rPr>
          <w:rFonts w:ascii="Georgia Pro" w:hAnsi="Georgia Pro"/>
        </w:rPr>
        <w:t>hidden:</w:t>
      </w:r>
      <w:proofErr w:type="gramEnd"/>
      <w:r w:rsidR="00A340D0" w:rsidRPr="00F04286">
        <w:rPr>
          <w:rFonts w:ascii="Georgia Pro" w:hAnsi="Georgia Pro"/>
        </w:rPr>
        <w:t xml:space="preserve"> tears, bloodstains</w:t>
      </w:r>
      <w:r w:rsidR="00220E1D" w:rsidRPr="00F04286">
        <w:rPr>
          <w:rFonts w:ascii="Georgia Pro" w:hAnsi="Georgia Pro"/>
        </w:rPr>
        <w:t xml:space="preserve"> on clothing</w:t>
      </w:r>
    </w:p>
    <w:p w14:paraId="099951E0" w14:textId="014F2059" w:rsidR="009E642B" w:rsidRPr="00F04286" w:rsidRDefault="009E642B" w:rsidP="00962373">
      <w:pPr>
        <w:pStyle w:val="ListParagraph"/>
        <w:numPr>
          <w:ilvl w:val="0"/>
          <w:numId w:val="2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Spot hidden near South passage: </w:t>
      </w:r>
      <w:r w:rsidR="00962373" w:rsidRPr="00F04286">
        <w:rPr>
          <w:rFonts w:ascii="Georgia Pro" w:hAnsi="Georgia Pro"/>
        </w:rPr>
        <w:t xml:space="preserve">stub of Turkish </w:t>
      </w:r>
      <w:proofErr w:type="gramStart"/>
      <w:r w:rsidR="00962373" w:rsidRPr="00F04286">
        <w:rPr>
          <w:rFonts w:ascii="Georgia Pro" w:hAnsi="Georgia Pro"/>
        </w:rPr>
        <w:t>cigarette</w:t>
      </w:r>
      <w:proofErr w:type="gramEnd"/>
    </w:p>
    <w:p w14:paraId="4619CD87" w14:textId="6D3B998B" w:rsidR="00450A83" w:rsidRPr="00F04286" w:rsidRDefault="00450A83" w:rsidP="00450A83">
      <w:pPr>
        <w:spacing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>Entry Hall</w:t>
      </w:r>
    </w:p>
    <w:p w14:paraId="631A92D8" w14:textId="6B05E94B" w:rsidR="00450A83" w:rsidRPr="00F04286" w:rsidRDefault="00450A83" w:rsidP="00450A83">
      <w:pPr>
        <w:pStyle w:val="ListParagraph"/>
        <w:numPr>
          <w:ilvl w:val="0"/>
          <w:numId w:val="3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Ambient light: lichen.</w:t>
      </w:r>
      <w:r w:rsidR="00AA2040" w:rsidRPr="00F04286">
        <w:rPr>
          <w:rFonts w:ascii="Georgia Pro" w:hAnsi="Georgia Pro"/>
        </w:rPr>
        <w:t xml:space="preserve"> Dim but can </w:t>
      </w:r>
      <w:proofErr w:type="gramStart"/>
      <w:r w:rsidR="00AA2040" w:rsidRPr="00F04286">
        <w:rPr>
          <w:rFonts w:ascii="Georgia Pro" w:hAnsi="Georgia Pro"/>
        </w:rPr>
        <w:t>see</w:t>
      </w:r>
      <w:proofErr w:type="gramEnd"/>
    </w:p>
    <w:p w14:paraId="4513C503" w14:textId="1BCE68D5" w:rsidR="00AA2040" w:rsidRPr="00F04286" w:rsidRDefault="00E51D95" w:rsidP="00450A83">
      <w:pPr>
        <w:pStyle w:val="ListParagraph"/>
        <w:numPr>
          <w:ilvl w:val="0"/>
          <w:numId w:val="3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Intricate carvings</w:t>
      </w:r>
      <w:r w:rsidR="0042376C" w:rsidRPr="00F04286">
        <w:rPr>
          <w:rFonts w:ascii="Georgia Pro" w:hAnsi="Georgia Pro"/>
        </w:rPr>
        <w:t xml:space="preserve">. Natural columns 100ft </w:t>
      </w:r>
      <w:r w:rsidR="004D5342" w:rsidRPr="00F04286">
        <w:rPr>
          <w:rFonts w:ascii="Georgia Pro" w:hAnsi="Georgia Pro"/>
        </w:rPr>
        <w:t>ceiling. Lichen covered, damaged</w:t>
      </w:r>
      <w:r w:rsidR="00AF010D" w:rsidRPr="00F04286">
        <w:rPr>
          <w:rFonts w:ascii="Georgia Pro" w:hAnsi="Georgia Pro"/>
        </w:rPr>
        <w:t xml:space="preserve">. Archaeology: </w:t>
      </w:r>
      <w:r w:rsidR="00181548" w:rsidRPr="00F04286">
        <w:rPr>
          <w:rFonts w:ascii="Georgia Pro" w:hAnsi="Georgia Pro"/>
        </w:rPr>
        <w:t>extremely ancient, predates anything known, more skilful</w:t>
      </w:r>
      <w:r w:rsidR="00E51F45" w:rsidRPr="00F04286">
        <w:rPr>
          <w:rFonts w:ascii="Georgia Pro" w:hAnsi="Georgia Pro"/>
        </w:rPr>
        <w:t>, predominance: serpent motifs. White crescent on forehead</w:t>
      </w:r>
      <w:r w:rsidR="009A0BA2" w:rsidRPr="00F04286">
        <w:rPr>
          <w:rFonts w:ascii="Georgia Pro" w:hAnsi="Georgia Pro"/>
        </w:rPr>
        <w:t xml:space="preserve"> of fancy serpents. Abstract, geometric</w:t>
      </w:r>
      <w:r w:rsidR="00F828E3" w:rsidRPr="00F04286">
        <w:rPr>
          <w:rFonts w:ascii="Georgia Pro" w:hAnsi="Georgia Pro"/>
        </w:rPr>
        <w:t xml:space="preserve"> designs, zigzags, spirals near serpents.</w:t>
      </w:r>
    </w:p>
    <w:p w14:paraId="6AEAE301" w14:textId="117DD601" w:rsidR="00F828E3" w:rsidRPr="00F04286" w:rsidRDefault="003F3E9E" w:rsidP="000F1C70">
      <w:pPr>
        <w:spacing w:after="0"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>Deeper in</w:t>
      </w:r>
    </w:p>
    <w:p w14:paraId="259C307A" w14:textId="2B7BB9BA" w:rsidR="003F3E9E" w:rsidRPr="00F04286" w:rsidRDefault="003F3E9E" w:rsidP="006D497B">
      <w:pPr>
        <w:pStyle w:val="ListParagraph"/>
        <w:numPr>
          <w:ilvl w:val="0"/>
          <w:numId w:val="4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Description: damp, </w:t>
      </w:r>
      <w:r w:rsidR="00F13657" w:rsidRPr="00F04286">
        <w:rPr>
          <w:rFonts w:ascii="Georgia Pro" w:hAnsi="Georgia Pro"/>
        </w:rPr>
        <w:t>stalactites</w:t>
      </w:r>
      <w:r w:rsidRPr="00F04286">
        <w:rPr>
          <w:rFonts w:ascii="Georgia Pro" w:hAnsi="Georgia Pro"/>
        </w:rPr>
        <w:t xml:space="preserve">, stalagmites, </w:t>
      </w:r>
      <w:r w:rsidR="0043258A" w:rsidRPr="00F04286">
        <w:rPr>
          <w:rFonts w:ascii="Georgia Pro" w:hAnsi="Georgia Pro"/>
        </w:rPr>
        <w:t>lichen, fungus on walls, floor loamy, wet, slippery</w:t>
      </w:r>
    </w:p>
    <w:p w14:paraId="3253A898" w14:textId="627B23A5" w:rsidR="00807C5F" w:rsidRPr="00F04286" w:rsidRDefault="00807C5F" w:rsidP="006D497B">
      <w:pPr>
        <w:pStyle w:val="ListParagraph"/>
        <w:numPr>
          <w:ilvl w:val="0"/>
          <w:numId w:val="4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Geology: worked structures</w:t>
      </w:r>
      <w:r w:rsidR="00AC61CB" w:rsidRPr="00F04286">
        <w:rPr>
          <w:rFonts w:ascii="Georgia Pro" w:hAnsi="Georgia Pro"/>
        </w:rPr>
        <w:t xml:space="preserve"> created over millennia. Oldest: millions. SAN roll (0</w:t>
      </w:r>
      <w:r w:rsidR="007270F0" w:rsidRPr="00F04286">
        <w:rPr>
          <w:rFonts w:ascii="Georgia Pro" w:hAnsi="Georgia Pro"/>
        </w:rPr>
        <w:t>/1d3)</w:t>
      </w:r>
    </w:p>
    <w:p w14:paraId="67F4409D" w14:textId="4B4B1BAC" w:rsidR="007270F0" w:rsidRPr="00F04286" w:rsidRDefault="007270F0" w:rsidP="006D497B">
      <w:pPr>
        <w:pStyle w:val="ListParagraph"/>
        <w:numPr>
          <w:ilvl w:val="0"/>
          <w:numId w:val="4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Navigate to get back to a particular </w:t>
      </w:r>
      <w:proofErr w:type="gramStart"/>
      <w:r w:rsidRPr="00F04286">
        <w:rPr>
          <w:rFonts w:ascii="Georgia Pro" w:hAnsi="Georgia Pro"/>
        </w:rPr>
        <w:t>area</w:t>
      </w:r>
      <w:proofErr w:type="gramEnd"/>
    </w:p>
    <w:p w14:paraId="4A643143" w14:textId="10C2FB42" w:rsidR="00050FCB" w:rsidRPr="00F04286" w:rsidRDefault="00AE762C" w:rsidP="006D497B">
      <w:pPr>
        <w:pStyle w:val="ListParagraph"/>
        <w:numPr>
          <w:ilvl w:val="0"/>
          <w:numId w:val="4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Moving quickly: DEX roll or trip and fall- 1d3. Hard if </w:t>
      </w:r>
      <w:r w:rsidR="006D497B" w:rsidRPr="00F04286">
        <w:rPr>
          <w:rFonts w:ascii="Georgia Pro" w:hAnsi="Georgia Pro"/>
        </w:rPr>
        <w:t xml:space="preserve">not carrying </w:t>
      </w:r>
      <w:proofErr w:type="gramStart"/>
      <w:r w:rsidR="006D497B" w:rsidRPr="00F04286">
        <w:rPr>
          <w:rFonts w:ascii="Georgia Pro" w:hAnsi="Georgia Pro"/>
        </w:rPr>
        <w:t>light</w:t>
      </w:r>
      <w:proofErr w:type="gramEnd"/>
    </w:p>
    <w:p w14:paraId="47414C18" w14:textId="7C89B7FC" w:rsidR="006D497B" w:rsidRPr="00F04286" w:rsidRDefault="006D497B" w:rsidP="006D497B">
      <w:pPr>
        <w:spacing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>Hall of History</w:t>
      </w:r>
    </w:p>
    <w:p w14:paraId="676E0CAB" w14:textId="5B559A5A" w:rsidR="00C648B1" w:rsidRPr="00F04286" w:rsidRDefault="0095753D" w:rsidP="00F13657">
      <w:pPr>
        <w:pStyle w:val="ListParagraph"/>
        <w:numPr>
          <w:ilvl w:val="0"/>
          <w:numId w:val="5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Murals: </w:t>
      </w:r>
      <w:r w:rsidR="00901818" w:rsidRPr="00F04286">
        <w:rPr>
          <w:rFonts w:ascii="Georgia Pro" w:hAnsi="Georgia Pro"/>
        </w:rPr>
        <w:t>Serpentine civilisation</w:t>
      </w:r>
      <w:r w:rsidR="00F03468" w:rsidRPr="00F04286">
        <w:rPr>
          <w:rFonts w:ascii="Georgia Pro" w:hAnsi="Georgia Pro"/>
        </w:rPr>
        <w:t xml:space="preserve"> &gt;&gt;&gt;</w:t>
      </w:r>
      <w:r w:rsidR="00901818" w:rsidRPr="00F04286">
        <w:rPr>
          <w:rFonts w:ascii="Georgia Pro" w:hAnsi="Georgia Pro"/>
        </w:rPr>
        <w:t xml:space="preserve"> </w:t>
      </w:r>
      <w:r w:rsidR="00F03468" w:rsidRPr="00F04286">
        <w:rPr>
          <w:rFonts w:ascii="Georgia Pro" w:hAnsi="Georgia Pro"/>
        </w:rPr>
        <w:t>reptile attack</w:t>
      </w:r>
      <w:r w:rsidR="00512747" w:rsidRPr="00F04286">
        <w:rPr>
          <w:rFonts w:ascii="Georgia Pro" w:hAnsi="Georgia Pro"/>
        </w:rPr>
        <w:t xml:space="preserve"> (know roll)</w:t>
      </w:r>
      <w:r w:rsidR="00E62E7A" w:rsidRPr="00F04286">
        <w:rPr>
          <w:rFonts w:ascii="Georgia Pro" w:hAnsi="Georgia Pro"/>
        </w:rPr>
        <w:t xml:space="preserve"> &gt;&gt;&gt; abandoning surface for underground</w:t>
      </w:r>
      <w:r w:rsidR="00F03468" w:rsidRPr="00F04286">
        <w:rPr>
          <w:rFonts w:ascii="Georgia Pro" w:hAnsi="Georgia Pro"/>
        </w:rPr>
        <w:t xml:space="preserve">. </w:t>
      </w:r>
    </w:p>
    <w:p w14:paraId="7CB57D6A" w14:textId="39FACD57" w:rsidR="00050FCB" w:rsidRPr="00F04286" w:rsidRDefault="00F03468" w:rsidP="006D497B">
      <w:pPr>
        <w:pStyle w:val="ListParagraph"/>
        <w:numPr>
          <w:ilvl w:val="0"/>
          <w:numId w:val="5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Know: reptiles = dinosaurs</w:t>
      </w:r>
      <w:r w:rsidR="006934AE" w:rsidRPr="00F04286">
        <w:rPr>
          <w:rFonts w:ascii="Georgia Pro" w:hAnsi="Georgia Pro"/>
        </w:rPr>
        <w:t xml:space="preserve"> incl pter</w:t>
      </w:r>
      <w:r w:rsidR="00512747" w:rsidRPr="00F04286">
        <w:rPr>
          <w:rFonts w:ascii="Georgia Pro" w:hAnsi="Georgia Pro"/>
        </w:rPr>
        <w:t>o</w:t>
      </w:r>
      <w:r w:rsidR="006934AE" w:rsidRPr="00F04286">
        <w:rPr>
          <w:rFonts w:ascii="Georgia Pro" w:hAnsi="Georgia Pro"/>
        </w:rPr>
        <w:t>dactyls carrying serpent ppl away during attacks.</w:t>
      </w:r>
      <w:r w:rsidR="00E62E7A" w:rsidRPr="00F04286">
        <w:rPr>
          <w:rFonts w:ascii="Georgia Pro" w:hAnsi="Georgia Pro"/>
        </w:rPr>
        <w:t xml:space="preserve"> SAN (0/1d3)</w:t>
      </w:r>
    </w:p>
    <w:p w14:paraId="690B9616" w14:textId="77AA43A9" w:rsidR="00050FCB" w:rsidRPr="00F04286" w:rsidRDefault="00050FCB" w:rsidP="006D497B">
      <w:p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  <w:b/>
          <w:bCs/>
        </w:rPr>
        <w:t>The Pitch</w:t>
      </w:r>
      <w:r w:rsidR="002C2D1F" w:rsidRPr="00F04286">
        <w:rPr>
          <w:rFonts w:ascii="Georgia Pro" w:hAnsi="Georgia Pro"/>
        </w:rPr>
        <w:t xml:space="preserve"> (20 ft. drop)</w:t>
      </w:r>
    </w:p>
    <w:p w14:paraId="5F355BBC" w14:textId="78954EF0" w:rsidR="00050FCB" w:rsidRPr="00F04286" w:rsidRDefault="00267BEF" w:rsidP="00F13657">
      <w:pPr>
        <w:pStyle w:val="ListParagraph"/>
        <w:numPr>
          <w:ilvl w:val="0"/>
          <w:numId w:val="6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Jump (1d6/2d6)</w:t>
      </w:r>
    </w:p>
    <w:p w14:paraId="57FE627E" w14:textId="3BAB85FE" w:rsidR="00267BEF" w:rsidRPr="00F04286" w:rsidRDefault="00267BEF" w:rsidP="00F13657">
      <w:pPr>
        <w:pStyle w:val="ListParagraph"/>
        <w:numPr>
          <w:ilvl w:val="0"/>
          <w:numId w:val="6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Climb (0/</w:t>
      </w:r>
      <w:r w:rsidR="00E67957" w:rsidRPr="00F04286">
        <w:rPr>
          <w:rFonts w:ascii="Georgia Pro" w:hAnsi="Georgia Pro"/>
        </w:rPr>
        <w:t xml:space="preserve">1 or 2d6). Fall halfway or all the </w:t>
      </w:r>
      <w:proofErr w:type="gramStart"/>
      <w:r w:rsidR="00E67957" w:rsidRPr="00F04286">
        <w:rPr>
          <w:rFonts w:ascii="Georgia Pro" w:hAnsi="Georgia Pro"/>
        </w:rPr>
        <w:t>way</w:t>
      </w:r>
      <w:proofErr w:type="gramEnd"/>
    </w:p>
    <w:p w14:paraId="4ADB601C" w14:textId="545BDB0A" w:rsidR="002C2D1F" w:rsidRDefault="00E67957" w:rsidP="000F1C70">
      <w:pPr>
        <w:pStyle w:val="ListParagraph"/>
        <w:numPr>
          <w:ilvl w:val="0"/>
          <w:numId w:val="6"/>
        </w:numPr>
        <w:spacing w:after="0"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Rope (</w:t>
      </w:r>
      <w:r w:rsidR="00FF48CE" w:rsidRPr="00F04286">
        <w:rPr>
          <w:rFonts w:ascii="Georgia Pro" w:hAnsi="Georgia Pro"/>
        </w:rPr>
        <w:t>climb with bonus die</w:t>
      </w:r>
      <w:r w:rsidR="00B84E04" w:rsidRPr="00F04286">
        <w:rPr>
          <w:rFonts w:ascii="Georgia Pro" w:hAnsi="Georgia Pro"/>
        </w:rPr>
        <w:t>, 2d6). If pushed, fall and 2d</w:t>
      </w:r>
      <w:r w:rsidR="00757275" w:rsidRPr="00F04286">
        <w:rPr>
          <w:rFonts w:ascii="Georgia Pro" w:hAnsi="Georgia Pro"/>
        </w:rPr>
        <w:t>6. If jump, success = half damage)</w:t>
      </w:r>
    </w:p>
    <w:p w14:paraId="3162252E" w14:textId="77777777" w:rsidR="003C5794" w:rsidRPr="003C5794" w:rsidRDefault="003C5794" w:rsidP="003C5794">
      <w:pPr>
        <w:spacing w:after="0" w:line="240" w:lineRule="auto"/>
        <w:ind w:left="142"/>
        <w:rPr>
          <w:rFonts w:ascii="Georgia Pro" w:hAnsi="Georgia Pro"/>
        </w:rPr>
      </w:pPr>
    </w:p>
    <w:p w14:paraId="52A0F238" w14:textId="7FBBD75C" w:rsidR="002C2D1F" w:rsidRPr="00F04286" w:rsidRDefault="002C2D1F" w:rsidP="006D497B">
      <w:pPr>
        <w:spacing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>Music chamber</w:t>
      </w:r>
    </w:p>
    <w:p w14:paraId="4A745C21" w14:textId="4FF0CB0E" w:rsidR="00F65106" w:rsidRPr="00F04286" w:rsidRDefault="0063232D" w:rsidP="00F13657">
      <w:pPr>
        <w:pStyle w:val="ListParagraph"/>
        <w:numPr>
          <w:ilvl w:val="0"/>
          <w:numId w:val="7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No lichen, glittering crystal in walls</w:t>
      </w:r>
      <w:r w:rsidR="00E2474C" w:rsidRPr="00F04286">
        <w:rPr>
          <w:rFonts w:ascii="Georgia Pro" w:hAnsi="Georgia Pro"/>
        </w:rPr>
        <w:t xml:space="preserve">. </w:t>
      </w:r>
      <w:r w:rsidR="00F65106" w:rsidRPr="00F04286">
        <w:rPr>
          <w:rFonts w:ascii="Georgia Pro" w:hAnsi="Georgia Pro"/>
        </w:rPr>
        <w:t>Pipes and spikes, stone formation in front</w:t>
      </w:r>
    </w:p>
    <w:p w14:paraId="486F3DD4" w14:textId="237079F5" w:rsidR="00F65106" w:rsidRPr="00F04286" w:rsidRDefault="00F65106" w:rsidP="00FA6257">
      <w:pPr>
        <w:pStyle w:val="ListParagraph"/>
        <w:numPr>
          <w:ilvl w:val="0"/>
          <w:numId w:val="7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Heads on spikes, stone is chair</w:t>
      </w:r>
      <w:r w:rsidR="00C41575" w:rsidRPr="00F04286">
        <w:rPr>
          <w:rFonts w:ascii="Georgia Pro" w:hAnsi="Georgia Pro"/>
        </w:rPr>
        <w:t xml:space="preserve"> unsuitable for humans</w:t>
      </w:r>
      <w:r w:rsidR="0097553E" w:rsidRPr="00F04286">
        <w:rPr>
          <w:rFonts w:ascii="Georgia Pro" w:hAnsi="Georgia Pro"/>
        </w:rPr>
        <w:t xml:space="preserve"> &gt;&gt;&gt; sound comes from preserved heads, runes carved on them</w:t>
      </w:r>
      <w:r w:rsidR="00FA664F" w:rsidRPr="00F04286">
        <w:rPr>
          <w:rFonts w:ascii="Georgia Pro" w:hAnsi="Georgia Pro"/>
        </w:rPr>
        <w:t>. Eyes closed, mouths and throats move with sound</w:t>
      </w:r>
      <w:r w:rsidR="006106B3" w:rsidRPr="00F04286">
        <w:rPr>
          <w:rFonts w:ascii="Georgia Pro" w:hAnsi="Georgia Pro"/>
        </w:rPr>
        <w:t xml:space="preserve">. </w:t>
      </w:r>
      <w:r w:rsidR="00FA664F" w:rsidRPr="00F04286">
        <w:rPr>
          <w:rFonts w:ascii="Georgia Pro" w:hAnsi="Georgia Pro"/>
        </w:rPr>
        <w:t>Realise it’s</w:t>
      </w:r>
      <w:r w:rsidR="006106B3" w:rsidRPr="00F04286">
        <w:rPr>
          <w:rFonts w:ascii="Georgia Pro" w:hAnsi="Georgia Pro"/>
        </w:rPr>
        <w:t xml:space="preserve"> an alien song.</w:t>
      </w:r>
      <w:r w:rsidR="0097553E" w:rsidRPr="00F04286">
        <w:rPr>
          <w:rFonts w:ascii="Georgia Pro" w:hAnsi="Georgia Pro"/>
        </w:rPr>
        <w:t xml:space="preserve"> SAN (1/1d4)</w:t>
      </w:r>
    </w:p>
    <w:p w14:paraId="75D60601" w14:textId="1D8D3B6E" w:rsidR="00AB3850" w:rsidRPr="00F04286" w:rsidRDefault="006106B3" w:rsidP="006D497B">
      <w:pPr>
        <w:pStyle w:val="ListParagraph"/>
        <w:numPr>
          <w:ilvl w:val="0"/>
          <w:numId w:val="7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Sitting on chair </w:t>
      </w:r>
      <w:r w:rsidR="00FB69E5" w:rsidRPr="00F04286">
        <w:rPr>
          <w:rFonts w:ascii="Georgia Pro" w:hAnsi="Georgia Pro"/>
        </w:rPr>
        <w:t xml:space="preserve">&gt;&gt;&gt; </w:t>
      </w:r>
      <w:r w:rsidR="00D27165" w:rsidRPr="00F04286">
        <w:rPr>
          <w:rFonts w:ascii="Georgia Pro" w:hAnsi="Georgia Pro"/>
        </w:rPr>
        <w:t>increase volume</w:t>
      </w:r>
      <w:r w:rsidR="00A73C24" w:rsidRPr="00F04286">
        <w:rPr>
          <w:rFonts w:ascii="Georgia Pro" w:hAnsi="Georgia Pro"/>
        </w:rPr>
        <w:t xml:space="preserve"> SAN </w:t>
      </w:r>
      <w:r w:rsidR="00B766BF" w:rsidRPr="00F04286">
        <w:rPr>
          <w:rFonts w:ascii="Georgia Pro" w:hAnsi="Georgia Pro"/>
        </w:rPr>
        <w:t>(0/1)</w:t>
      </w:r>
      <w:r w:rsidR="00D27165" w:rsidRPr="00F04286">
        <w:rPr>
          <w:rFonts w:ascii="Georgia Pro" w:hAnsi="Georgia Pro"/>
        </w:rPr>
        <w:t xml:space="preserve">/destroy </w:t>
      </w:r>
      <w:proofErr w:type="gramStart"/>
      <w:r w:rsidR="00D27165" w:rsidRPr="00F04286">
        <w:rPr>
          <w:rFonts w:ascii="Georgia Pro" w:hAnsi="Georgia Pro"/>
        </w:rPr>
        <w:t>structure .</w:t>
      </w:r>
      <w:proofErr w:type="gramEnd"/>
      <w:r w:rsidR="00D27165" w:rsidRPr="00F04286">
        <w:rPr>
          <w:rFonts w:ascii="Georgia Pro" w:hAnsi="Georgia Pro"/>
        </w:rPr>
        <w:t xml:space="preserve">&gt;&gt;&gt; attract a ghast </w:t>
      </w:r>
    </w:p>
    <w:p w14:paraId="23E31260" w14:textId="4F58DBBE" w:rsidR="00B766BF" w:rsidRPr="00F04286" w:rsidRDefault="00B766BF" w:rsidP="006D497B">
      <w:pPr>
        <w:spacing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>Warrens</w:t>
      </w:r>
    </w:p>
    <w:p w14:paraId="41C23296" w14:textId="77777777" w:rsidR="00DC3C1F" w:rsidRPr="00F04286" w:rsidRDefault="00232D7E" w:rsidP="00F13657">
      <w:pPr>
        <w:pStyle w:val="ListParagraph"/>
        <w:numPr>
          <w:ilvl w:val="0"/>
          <w:numId w:val="8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Stinky: strewn with bones/refuse</w:t>
      </w:r>
      <w:r w:rsidR="00C307A5" w:rsidRPr="00F04286">
        <w:rPr>
          <w:rFonts w:ascii="Georgia Pro" w:hAnsi="Georgia Pro"/>
        </w:rPr>
        <w:t xml:space="preserve">. </w:t>
      </w:r>
    </w:p>
    <w:p w14:paraId="6725E913" w14:textId="1C74A3F2" w:rsidR="00B766BF" w:rsidRPr="00F04286" w:rsidRDefault="002F0864" w:rsidP="00F13657">
      <w:pPr>
        <w:pStyle w:val="ListParagraph"/>
        <w:numPr>
          <w:ilvl w:val="0"/>
          <w:numId w:val="8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Some</w:t>
      </w:r>
      <w:r w:rsidR="00C307A5" w:rsidRPr="00F04286">
        <w:rPr>
          <w:rFonts w:ascii="Georgia Pro" w:hAnsi="Georgia Pro"/>
        </w:rPr>
        <w:t xml:space="preserve"> </w:t>
      </w:r>
      <w:proofErr w:type="spellStart"/>
      <w:r w:rsidR="00C307A5" w:rsidRPr="00F04286">
        <w:rPr>
          <w:rFonts w:ascii="Georgia Pro" w:hAnsi="Georgia Pro"/>
        </w:rPr>
        <w:t>degens</w:t>
      </w:r>
      <w:proofErr w:type="spellEnd"/>
      <w:r w:rsidR="00C307A5" w:rsidRPr="00F04286">
        <w:rPr>
          <w:rFonts w:ascii="Georgia Pro" w:hAnsi="Georgia Pro"/>
        </w:rPr>
        <w:t xml:space="preserve"> protect territory. Flee</w:t>
      </w:r>
      <w:r w:rsidR="00F13657" w:rsidRPr="00F04286">
        <w:rPr>
          <w:rFonts w:ascii="Georgia Pro" w:hAnsi="Georgia Pro"/>
        </w:rPr>
        <w:t>:</w:t>
      </w:r>
      <w:r w:rsidR="00C307A5" w:rsidRPr="00F04286">
        <w:rPr>
          <w:rFonts w:ascii="Georgia Pro" w:hAnsi="Georgia Pro"/>
        </w:rPr>
        <w:t xml:space="preserve"> badly hurt/gunshot</w:t>
      </w:r>
      <w:r w:rsidRPr="00F04286">
        <w:rPr>
          <w:rFonts w:ascii="Georgia Pro" w:hAnsi="Georgia Pro"/>
        </w:rPr>
        <w:t xml:space="preserve"> (guns</w:t>
      </w:r>
      <w:r w:rsidR="00DC3C1F" w:rsidRPr="00F04286">
        <w:rPr>
          <w:rFonts w:ascii="Georgia Pro" w:hAnsi="Georgia Pro"/>
        </w:rPr>
        <w:t xml:space="preserve"> </w:t>
      </w:r>
      <w:r w:rsidRPr="00F04286">
        <w:rPr>
          <w:rFonts w:ascii="Georgia Pro" w:hAnsi="Georgia Pro"/>
        </w:rPr>
        <w:t>&gt;&gt;&gt;</w:t>
      </w:r>
      <w:r w:rsidR="00DC3C1F" w:rsidRPr="00F04286">
        <w:rPr>
          <w:rFonts w:ascii="Georgia Pro" w:hAnsi="Georgia Pro"/>
        </w:rPr>
        <w:t xml:space="preserve"> </w:t>
      </w:r>
      <w:r w:rsidRPr="00F04286">
        <w:rPr>
          <w:rFonts w:ascii="Georgia Pro" w:hAnsi="Georgia Pro"/>
        </w:rPr>
        <w:t>ghast)</w:t>
      </w:r>
    </w:p>
    <w:p w14:paraId="751E02E8" w14:textId="1993084B" w:rsidR="00F13657" w:rsidRPr="00F04286" w:rsidRDefault="00A36441" w:rsidP="006D497B">
      <w:pPr>
        <w:pStyle w:val="ListParagraph"/>
        <w:numPr>
          <w:ilvl w:val="0"/>
          <w:numId w:val="8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Spot Hidden: wall inscription (handout 2)</w:t>
      </w:r>
    </w:p>
    <w:p w14:paraId="117CD476" w14:textId="78FC1AE5" w:rsidR="00A36441" w:rsidRPr="00F04286" w:rsidRDefault="00A36441" w:rsidP="006D497B">
      <w:pPr>
        <w:spacing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>Sinkhole</w:t>
      </w:r>
    </w:p>
    <w:p w14:paraId="32F3F085" w14:textId="7309AA92" w:rsidR="00A36441" w:rsidRPr="00F04286" w:rsidRDefault="00A36441" w:rsidP="00A36441">
      <w:pPr>
        <w:pStyle w:val="ListParagraph"/>
        <w:numPr>
          <w:ilvl w:val="0"/>
          <w:numId w:val="9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Spot </w:t>
      </w:r>
      <w:proofErr w:type="gramStart"/>
      <w:r w:rsidRPr="00F04286">
        <w:rPr>
          <w:rFonts w:ascii="Georgia Pro" w:hAnsi="Georgia Pro"/>
        </w:rPr>
        <w:t>hidden:</w:t>
      </w:r>
      <w:proofErr w:type="gramEnd"/>
      <w:r w:rsidRPr="00F04286">
        <w:rPr>
          <w:rFonts w:ascii="Georgia Pro" w:hAnsi="Georgia Pro"/>
        </w:rPr>
        <w:t xml:space="preserve"> avoid falling</w:t>
      </w:r>
      <w:r w:rsidR="0046075C" w:rsidRPr="00F04286">
        <w:rPr>
          <w:rFonts w:ascii="Georgia Pro" w:hAnsi="Georgia Pro"/>
        </w:rPr>
        <w:t xml:space="preserve"> 10 ft</w:t>
      </w:r>
      <w:r w:rsidRPr="00F04286">
        <w:rPr>
          <w:rFonts w:ascii="Georgia Pro" w:hAnsi="Georgia Pro"/>
        </w:rPr>
        <w:t xml:space="preserve"> (</w:t>
      </w:r>
      <w:r w:rsidR="0046075C" w:rsidRPr="00F04286">
        <w:rPr>
          <w:rFonts w:ascii="Georgia Pro" w:hAnsi="Georgia Pro"/>
        </w:rPr>
        <w:t>0/1d6)</w:t>
      </w:r>
    </w:p>
    <w:p w14:paraId="68B6FCCA" w14:textId="69AAE4EF" w:rsidR="00114791" w:rsidRPr="00F04286" w:rsidRDefault="00114791" w:rsidP="00A36441">
      <w:pPr>
        <w:pStyle w:val="ListParagraph"/>
        <w:numPr>
          <w:ilvl w:val="0"/>
          <w:numId w:val="9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Hard </w:t>
      </w:r>
      <w:proofErr w:type="spellStart"/>
      <w:r w:rsidRPr="00F04286">
        <w:rPr>
          <w:rFonts w:ascii="Georgia Pro" w:hAnsi="Georgia Pro"/>
        </w:rPr>
        <w:t>chimb</w:t>
      </w:r>
      <w:proofErr w:type="spellEnd"/>
      <w:r w:rsidRPr="00F04286">
        <w:rPr>
          <w:rFonts w:ascii="Georgia Pro" w:hAnsi="Georgia Pro"/>
        </w:rPr>
        <w:t xml:space="preserve"> to get out (regular if aided</w:t>
      </w:r>
      <w:r w:rsidR="00B935A5" w:rsidRPr="00F04286">
        <w:rPr>
          <w:rFonts w:ascii="Georgia Pro" w:hAnsi="Georgia Pro"/>
        </w:rPr>
        <w:t>, bonus die with rope</w:t>
      </w:r>
      <w:r w:rsidRPr="00F04286">
        <w:rPr>
          <w:rFonts w:ascii="Georgia Pro" w:hAnsi="Georgia Pro"/>
        </w:rPr>
        <w:t>)</w:t>
      </w:r>
    </w:p>
    <w:p w14:paraId="09A19D08" w14:textId="0911B9FB" w:rsidR="00B618E5" w:rsidRPr="00F04286" w:rsidRDefault="00B935A5" w:rsidP="00B618E5">
      <w:pPr>
        <w:pStyle w:val="ListParagraph"/>
        <w:numPr>
          <w:ilvl w:val="0"/>
          <w:numId w:val="9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Ledge skirts sinkhole</w:t>
      </w:r>
      <w:r w:rsidR="000A22D2" w:rsidRPr="00F04286">
        <w:rPr>
          <w:rFonts w:ascii="Georgia Pro" w:hAnsi="Georgia Pro"/>
        </w:rPr>
        <w:t xml:space="preserve">. If fighting, </w:t>
      </w:r>
      <w:proofErr w:type="spellStart"/>
      <w:r w:rsidR="000A22D2" w:rsidRPr="00F04286">
        <w:rPr>
          <w:rFonts w:ascii="Georgia Pro" w:hAnsi="Georgia Pro"/>
        </w:rPr>
        <w:t>dex</w:t>
      </w:r>
      <w:proofErr w:type="spellEnd"/>
      <w:r w:rsidR="000A22D2" w:rsidRPr="00F04286">
        <w:rPr>
          <w:rFonts w:ascii="Georgia Pro" w:hAnsi="Georgia Pro"/>
        </w:rPr>
        <w:t xml:space="preserve"> roll to avoid </w:t>
      </w:r>
      <w:proofErr w:type="gramStart"/>
      <w:r w:rsidR="000A22D2" w:rsidRPr="00F04286">
        <w:rPr>
          <w:rFonts w:ascii="Georgia Pro" w:hAnsi="Georgia Pro"/>
        </w:rPr>
        <w:t>slipping</w:t>
      </w:r>
      <w:proofErr w:type="gramEnd"/>
    </w:p>
    <w:p w14:paraId="45869822" w14:textId="5D178676" w:rsidR="00B618E5" w:rsidRPr="00F04286" w:rsidRDefault="00B618E5" w:rsidP="00B618E5">
      <w:pPr>
        <w:spacing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>The Plantation</w:t>
      </w:r>
    </w:p>
    <w:p w14:paraId="6E457EDF" w14:textId="703B7A3D" w:rsidR="00B618E5" w:rsidRPr="00F04286" w:rsidRDefault="00230BB2" w:rsidP="00B618E5">
      <w:pPr>
        <w:pStyle w:val="ListParagraph"/>
        <w:numPr>
          <w:ilvl w:val="0"/>
          <w:numId w:val="10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Strange </w:t>
      </w:r>
      <w:r w:rsidR="00A506A6" w:rsidRPr="00F04286">
        <w:rPr>
          <w:rFonts w:ascii="Georgia Pro" w:hAnsi="Georgia Pro"/>
        </w:rPr>
        <w:t>fu</w:t>
      </w:r>
      <w:r w:rsidRPr="00F04286">
        <w:rPr>
          <w:rFonts w:ascii="Georgia Pro" w:hAnsi="Georgia Pro"/>
        </w:rPr>
        <w:t>ngi/lichens</w:t>
      </w:r>
      <w:r w:rsidR="00A506A6" w:rsidRPr="00F04286">
        <w:rPr>
          <w:rFonts w:ascii="Georgia Pro" w:hAnsi="Georgia Pro"/>
        </w:rPr>
        <w:t>, some towering</w:t>
      </w:r>
      <w:r w:rsidR="00AA7BEF" w:rsidRPr="00F04286">
        <w:rPr>
          <w:rFonts w:ascii="Georgia Pro" w:hAnsi="Georgia Pro"/>
        </w:rPr>
        <w:t>. Warm, moist spray from roof</w:t>
      </w:r>
      <w:r w:rsidR="00FB482F" w:rsidRPr="00F04286">
        <w:rPr>
          <w:rFonts w:ascii="Georgia Pro" w:hAnsi="Georgia Pro"/>
        </w:rPr>
        <w:t>.</w:t>
      </w:r>
      <w:r w:rsidRPr="00F04286">
        <w:rPr>
          <w:rFonts w:ascii="Georgia Pro" w:hAnsi="Georgia Pro"/>
        </w:rPr>
        <w:t xml:space="preserve"> </w:t>
      </w:r>
      <w:r w:rsidR="006F1FCD" w:rsidRPr="00F04286">
        <w:rPr>
          <w:rFonts w:ascii="Georgia Pro" w:hAnsi="Georgia Pro"/>
        </w:rPr>
        <w:t>2 degenerates te</w:t>
      </w:r>
      <w:r w:rsidRPr="00F04286">
        <w:rPr>
          <w:rFonts w:ascii="Georgia Pro" w:hAnsi="Georgia Pro"/>
        </w:rPr>
        <w:t>nding.</w:t>
      </w:r>
    </w:p>
    <w:p w14:paraId="6FF08454" w14:textId="4BAF459C" w:rsidR="006F1FCD" w:rsidRPr="00F04286" w:rsidRDefault="00FB482F" w:rsidP="00B618E5">
      <w:pPr>
        <w:pStyle w:val="ListParagraph"/>
        <w:numPr>
          <w:ilvl w:val="0"/>
          <w:numId w:val="10"/>
        </w:numPr>
        <w:spacing w:line="240" w:lineRule="auto"/>
        <w:rPr>
          <w:rFonts w:ascii="Georgia Pro" w:hAnsi="Georgia Pro"/>
        </w:rPr>
      </w:pPr>
      <w:proofErr w:type="spellStart"/>
      <w:r w:rsidRPr="00F04286">
        <w:rPr>
          <w:rFonts w:ascii="Georgia Pro" w:hAnsi="Georgia Pro"/>
        </w:rPr>
        <w:t>Degens</w:t>
      </w:r>
      <w:proofErr w:type="spellEnd"/>
      <w:r w:rsidRPr="00F04286">
        <w:rPr>
          <w:rFonts w:ascii="Georgia Pro" w:hAnsi="Georgia Pro"/>
        </w:rPr>
        <w:t xml:space="preserve"> ignore investigators and keep working.</w:t>
      </w:r>
      <w:r w:rsidR="007814B8" w:rsidRPr="00F04286">
        <w:rPr>
          <w:rFonts w:ascii="Georgia Pro" w:hAnsi="Georgia Pro"/>
        </w:rPr>
        <w:t xml:space="preserve"> Will defend</w:t>
      </w:r>
      <w:r w:rsidR="00DC6B35" w:rsidRPr="00F04286">
        <w:rPr>
          <w:rFonts w:ascii="Georgia Pro" w:hAnsi="Georgia Pro"/>
        </w:rPr>
        <w:t xml:space="preserve">, but scatter if </w:t>
      </w:r>
      <w:proofErr w:type="gramStart"/>
      <w:r w:rsidR="00DC6B35" w:rsidRPr="00F04286">
        <w:rPr>
          <w:rFonts w:ascii="Georgia Pro" w:hAnsi="Georgia Pro"/>
        </w:rPr>
        <w:t>shit</w:t>
      </w:r>
      <w:proofErr w:type="gramEnd"/>
      <w:r w:rsidR="00DC6B35" w:rsidRPr="00F04286">
        <w:rPr>
          <w:rFonts w:ascii="Georgia Pro" w:hAnsi="Georgia Pro"/>
        </w:rPr>
        <w:t xml:space="preserve"> gets real.</w:t>
      </w:r>
    </w:p>
    <w:p w14:paraId="39642017" w14:textId="658B7D63" w:rsidR="00D12A45" w:rsidRPr="00F04286" w:rsidRDefault="00DC6B35" w:rsidP="00337576">
      <w:pPr>
        <w:pStyle w:val="ListParagraph"/>
        <w:numPr>
          <w:ilvl w:val="0"/>
          <w:numId w:val="10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If eating fungi</w:t>
      </w:r>
      <w:r w:rsidR="00930277" w:rsidRPr="00F04286">
        <w:rPr>
          <w:rFonts w:ascii="Georgia Pro" w:hAnsi="Georgia Pro"/>
        </w:rPr>
        <w:t>, Luck: har</w:t>
      </w:r>
      <w:r w:rsidR="00250A7C" w:rsidRPr="00F04286">
        <w:rPr>
          <w:rFonts w:ascii="Georgia Pro" w:hAnsi="Georgia Pro"/>
        </w:rPr>
        <w:t>mless specimen on success. If not, CON</w:t>
      </w:r>
      <w:r w:rsidR="00224CE1" w:rsidRPr="00F04286">
        <w:rPr>
          <w:rFonts w:ascii="Georgia Pro" w:hAnsi="Georgia Pro"/>
        </w:rPr>
        <w:t xml:space="preserve">: after </w:t>
      </w:r>
      <w:r w:rsidR="00A248E3" w:rsidRPr="00F04286">
        <w:rPr>
          <w:rFonts w:ascii="Georgia Pro" w:hAnsi="Georgia Pro"/>
        </w:rPr>
        <w:t>1d4 hrs (1d5/1d10)</w:t>
      </w:r>
    </w:p>
    <w:p w14:paraId="0283E9A7" w14:textId="5F9A315A" w:rsidR="00337576" w:rsidRPr="00F04286" w:rsidRDefault="00337576" w:rsidP="00337576">
      <w:pPr>
        <w:spacing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>Father of the temple of secrets</w:t>
      </w:r>
    </w:p>
    <w:p w14:paraId="35042EFD" w14:textId="590DB111" w:rsidR="00337576" w:rsidRPr="00F04286" w:rsidRDefault="00337576" w:rsidP="00337576">
      <w:p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Dominated by </w:t>
      </w:r>
      <w:r w:rsidR="0009214D" w:rsidRPr="00F04286">
        <w:rPr>
          <w:rFonts w:ascii="Georgia Pro" w:hAnsi="Georgia Pro"/>
        </w:rPr>
        <w:t xml:space="preserve">natural column carved into snake. White crescent on forehead. </w:t>
      </w:r>
      <w:r w:rsidR="00E81A53" w:rsidRPr="00F04286">
        <w:rPr>
          <w:rFonts w:ascii="Georgia Pro" w:hAnsi="Georgia Pro"/>
        </w:rPr>
        <w:t>Dark marks (blood), etc</w:t>
      </w:r>
    </w:p>
    <w:p w14:paraId="042B27B9" w14:textId="7E70A6F6" w:rsidR="007E7FD4" w:rsidRPr="00F04286" w:rsidRDefault="00E81A53" w:rsidP="00337576">
      <w:p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POW: success&gt;&gt;&gt;</w:t>
      </w:r>
      <w:r w:rsidR="007E7FD4" w:rsidRPr="00F04286">
        <w:rPr>
          <w:rFonts w:ascii="Georgia Pro" w:hAnsi="Georgia Pro"/>
        </w:rPr>
        <w:t xml:space="preserve">bestowed vision by </w:t>
      </w:r>
      <w:proofErr w:type="spellStart"/>
      <w:r w:rsidR="007E7FD4" w:rsidRPr="00F04286">
        <w:rPr>
          <w:rFonts w:ascii="Georgia Pro" w:hAnsi="Georgia Pro"/>
        </w:rPr>
        <w:t>Yig</w:t>
      </w:r>
      <w:proofErr w:type="spellEnd"/>
      <w:r w:rsidR="00E20559" w:rsidRPr="00F04286">
        <w:rPr>
          <w:rFonts w:ascii="Georgia Pro" w:hAnsi="Georgia Pro"/>
        </w:rPr>
        <w:t>. SAN (1/1d4)</w:t>
      </w:r>
    </w:p>
    <w:p w14:paraId="0F711124" w14:textId="31BDB071" w:rsidR="00E20559" w:rsidRPr="00F04286" w:rsidRDefault="00E20559" w:rsidP="00337576">
      <w:pPr>
        <w:spacing w:line="240" w:lineRule="auto"/>
        <w:rPr>
          <w:rFonts w:ascii="Georgia Pro" w:hAnsi="Georgia Pro"/>
          <w:b/>
          <w:bCs/>
        </w:rPr>
      </w:pPr>
      <w:proofErr w:type="gramStart"/>
      <w:r w:rsidRPr="00F04286">
        <w:rPr>
          <w:rFonts w:ascii="Georgia Pro" w:hAnsi="Georgia Pro"/>
          <w:b/>
          <w:bCs/>
        </w:rPr>
        <w:t>Suspended-animation</w:t>
      </w:r>
      <w:proofErr w:type="gramEnd"/>
      <w:r w:rsidRPr="00F04286">
        <w:rPr>
          <w:rFonts w:ascii="Georgia Pro" w:hAnsi="Georgia Pro"/>
          <w:b/>
          <w:bCs/>
        </w:rPr>
        <w:t xml:space="preserve"> chamber</w:t>
      </w:r>
    </w:p>
    <w:p w14:paraId="46EF32C3" w14:textId="0A68DC8C" w:rsidR="00E20559" w:rsidRPr="00F04286" w:rsidRDefault="00E20559" w:rsidP="00337576">
      <w:p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21</w:t>
      </w:r>
      <w:r w:rsidR="000440A7" w:rsidRPr="00F04286">
        <w:rPr>
          <w:rFonts w:ascii="Georgia Pro" w:hAnsi="Georgia Pro"/>
        </w:rPr>
        <w:t xml:space="preserve"> pods hang from roof. SAN (0/1d6)</w:t>
      </w:r>
    </w:p>
    <w:p w14:paraId="70D6A571" w14:textId="2950F0CE" w:rsidR="00775477" w:rsidRPr="00F04286" w:rsidRDefault="00A84F51" w:rsidP="00337576">
      <w:p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Cutting pods kills serpent ppl inside</w:t>
      </w:r>
      <w:r w:rsidR="00355A06" w:rsidRPr="00F04286">
        <w:rPr>
          <w:rFonts w:ascii="Georgia Pro" w:hAnsi="Georgia Pro"/>
        </w:rPr>
        <w:t xml:space="preserve">. Takes minutes, may attract </w:t>
      </w:r>
      <w:proofErr w:type="gramStart"/>
      <w:r w:rsidR="00355A06" w:rsidRPr="00F04286">
        <w:rPr>
          <w:rFonts w:ascii="Georgia Pro" w:hAnsi="Georgia Pro"/>
        </w:rPr>
        <w:t>ghast</w:t>
      </w:r>
      <w:proofErr w:type="gramEnd"/>
    </w:p>
    <w:p w14:paraId="33409179" w14:textId="3BA21AF7" w:rsidR="00D12A45" w:rsidRPr="00F04286" w:rsidRDefault="00A160DF" w:rsidP="00337576">
      <w:p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Flammable contents. If ignited</w:t>
      </w:r>
      <w:r w:rsidR="00063725" w:rsidRPr="00F04286">
        <w:rPr>
          <w:rFonts w:ascii="Georgia Pro" w:hAnsi="Georgia Pro"/>
        </w:rPr>
        <w:t>, gas emitted</w:t>
      </w:r>
      <w:r w:rsidRPr="00F04286">
        <w:rPr>
          <w:rFonts w:ascii="Georgia Pro" w:hAnsi="Georgia Pro"/>
        </w:rPr>
        <w:t>, CON</w:t>
      </w:r>
      <w:r w:rsidR="00063725" w:rsidRPr="00F04286">
        <w:rPr>
          <w:rFonts w:ascii="Georgia Pro" w:hAnsi="Georgia Pro"/>
        </w:rPr>
        <w:t xml:space="preserve"> to hold breath</w:t>
      </w:r>
      <w:r w:rsidRPr="00F04286">
        <w:rPr>
          <w:rFonts w:ascii="Georgia Pro" w:hAnsi="Georgia Pro"/>
        </w:rPr>
        <w:t xml:space="preserve">: </w:t>
      </w:r>
      <w:r w:rsidR="00063725" w:rsidRPr="00F04286">
        <w:rPr>
          <w:rFonts w:ascii="Georgia Pro" w:hAnsi="Georgia Pro"/>
        </w:rPr>
        <w:t>(0/1d4)</w:t>
      </w:r>
      <w:r w:rsidR="00BC5E25" w:rsidRPr="00F04286">
        <w:rPr>
          <w:rFonts w:ascii="Georgia Pro" w:hAnsi="Georgia Pro"/>
        </w:rPr>
        <w:t>.</w:t>
      </w:r>
      <w:r w:rsidR="00B90687" w:rsidRPr="00F04286">
        <w:rPr>
          <w:rFonts w:ascii="Georgia Pro" w:hAnsi="Georgia Pro"/>
        </w:rPr>
        <w:t xml:space="preserve"> 2 rounds to get to clean air.</w:t>
      </w:r>
    </w:p>
    <w:p w14:paraId="221ABD93" w14:textId="73126508" w:rsidR="00D12A45" w:rsidRPr="00F04286" w:rsidRDefault="00357031" w:rsidP="00337576">
      <w:pPr>
        <w:spacing w:line="240" w:lineRule="auto"/>
        <w:rPr>
          <w:rFonts w:ascii="Georgia Pro" w:hAnsi="Georgia Pro"/>
          <w:b/>
          <w:bCs/>
        </w:rPr>
      </w:pPr>
      <w:r w:rsidRPr="00F04286">
        <w:rPr>
          <w:rFonts w:ascii="Georgia Pro" w:hAnsi="Georgia Pro"/>
          <w:b/>
          <w:bCs/>
        </w:rPr>
        <w:t>The Lair o</w:t>
      </w:r>
      <w:r w:rsidR="009536F0" w:rsidRPr="00F04286">
        <w:rPr>
          <w:rFonts w:ascii="Georgia Pro" w:hAnsi="Georgia Pro"/>
          <w:b/>
          <w:bCs/>
        </w:rPr>
        <w:t>f</w:t>
      </w:r>
      <w:r w:rsidRPr="00F04286">
        <w:rPr>
          <w:rFonts w:ascii="Georgia Pro" w:hAnsi="Georgia Pro"/>
          <w:b/>
          <w:bCs/>
        </w:rPr>
        <w:t xml:space="preserve"> </w:t>
      </w:r>
      <w:proofErr w:type="spellStart"/>
      <w:r w:rsidRPr="00F04286">
        <w:rPr>
          <w:rFonts w:ascii="Georgia Pro" w:hAnsi="Georgia Pro"/>
          <w:b/>
          <w:bCs/>
        </w:rPr>
        <w:t>S’syaa</w:t>
      </w:r>
      <w:proofErr w:type="spellEnd"/>
      <w:r w:rsidRPr="00F04286">
        <w:rPr>
          <w:rFonts w:ascii="Georgia Pro" w:hAnsi="Georgia Pro"/>
          <w:b/>
          <w:bCs/>
        </w:rPr>
        <w:t xml:space="preserve"> </w:t>
      </w:r>
      <w:proofErr w:type="spellStart"/>
      <w:r w:rsidRPr="00F04286">
        <w:rPr>
          <w:rFonts w:ascii="Georgia Pro" w:hAnsi="Georgia Pro"/>
          <w:b/>
          <w:bCs/>
        </w:rPr>
        <w:t>H’riss</w:t>
      </w:r>
      <w:proofErr w:type="spellEnd"/>
    </w:p>
    <w:p w14:paraId="4E902F8D" w14:textId="6D595F48" w:rsidR="00C37700" w:rsidRPr="00F04286" w:rsidRDefault="00C37700" w:rsidP="004C273A">
      <w:pPr>
        <w:pStyle w:val="ListParagraph"/>
        <w:numPr>
          <w:ilvl w:val="0"/>
          <w:numId w:val="11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Study/lab: </w:t>
      </w:r>
      <w:r w:rsidR="00D26FF3" w:rsidRPr="00F04286">
        <w:rPr>
          <w:rFonts w:ascii="Georgia Pro" w:hAnsi="Georgia Pro"/>
        </w:rPr>
        <w:t>shelves of scrolls, retorts, alembics: Chem.</w:t>
      </w:r>
    </w:p>
    <w:p w14:paraId="559E223D" w14:textId="0CF5D8F0" w:rsidR="00357031" w:rsidRPr="00F04286" w:rsidRDefault="00CA4FCD" w:rsidP="004C273A">
      <w:pPr>
        <w:pStyle w:val="ListParagraph"/>
        <w:numPr>
          <w:ilvl w:val="0"/>
          <w:numId w:val="11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Alcove: 3 degenerat</w:t>
      </w:r>
      <w:r w:rsidR="00045C17" w:rsidRPr="00F04286">
        <w:rPr>
          <w:rFonts w:ascii="Georgia Pro" w:hAnsi="Georgia Pro"/>
        </w:rPr>
        <w:t>e</w:t>
      </w:r>
      <w:r w:rsidRPr="00F04286">
        <w:rPr>
          <w:rFonts w:ascii="Georgia Pro" w:hAnsi="Georgia Pro"/>
        </w:rPr>
        <w:t xml:space="preserve"> infants and</w:t>
      </w:r>
      <w:r w:rsidR="00045C17" w:rsidRPr="00F04286">
        <w:rPr>
          <w:rFonts w:ascii="Georgia Pro" w:hAnsi="Georgia Pro"/>
        </w:rPr>
        <w:t xml:space="preserve"> a </w:t>
      </w:r>
      <w:proofErr w:type="spellStart"/>
      <w:r w:rsidR="00045C17" w:rsidRPr="00F04286">
        <w:rPr>
          <w:rFonts w:ascii="Georgia Pro" w:hAnsi="Georgia Pro"/>
        </w:rPr>
        <w:t>fetal</w:t>
      </w:r>
      <w:proofErr w:type="spellEnd"/>
      <w:r w:rsidR="00045C17" w:rsidRPr="00F04286">
        <w:rPr>
          <w:rFonts w:ascii="Georgia Pro" w:hAnsi="Georgia Pro"/>
        </w:rPr>
        <w:t xml:space="preserve"> Josh </w:t>
      </w:r>
      <w:proofErr w:type="spellStart"/>
      <w:r w:rsidR="00045C17" w:rsidRPr="00F04286">
        <w:rPr>
          <w:rFonts w:ascii="Georgia Pro" w:hAnsi="Georgia Pro"/>
        </w:rPr>
        <w:t>Winscott</w:t>
      </w:r>
      <w:proofErr w:type="spellEnd"/>
      <w:r w:rsidR="00045C17" w:rsidRPr="00F04286">
        <w:rPr>
          <w:rFonts w:ascii="Georgia Pro" w:hAnsi="Georgia Pro"/>
        </w:rPr>
        <w:t>.</w:t>
      </w:r>
    </w:p>
    <w:p w14:paraId="088FAC69" w14:textId="6BACF1CB" w:rsidR="00045C17" w:rsidRPr="00F04286" w:rsidRDefault="00045C17" w:rsidP="004C273A">
      <w:pPr>
        <w:pStyle w:val="ListParagraph"/>
        <w:numPr>
          <w:ilvl w:val="0"/>
          <w:numId w:val="11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Carvings all over walls</w:t>
      </w:r>
      <w:r w:rsidRPr="00F04286">
        <w:rPr>
          <w:rFonts w:ascii="Georgia Pro" w:hAnsi="Georgia Pro"/>
          <w:b/>
          <w:bCs/>
        </w:rPr>
        <w:t>. Spot hidden</w:t>
      </w:r>
      <w:r w:rsidRPr="00F04286">
        <w:rPr>
          <w:rFonts w:ascii="Georgia Pro" w:hAnsi="Georgia Pro"/>
        </w:rPr>
        <w:t xml:space="preserve"> to see gate area: </w:t>
      </w:r>
      <w:r w:rsidR="005074A3" w:rsidRPr="00F04286">
        <w:rPr>
          <w:rFonts w:ascii="Georgia Pro" w:hAnsi="Georgia Pro"/>
        </w:rPr>
        <w:t>discrete from other carvings.</w:t>
      </w:r>
      <w:r w:rsidR="00A72CF7" w:rsidRPr="00F04286">
        <w:rPr>
          <w:rFonts w:ascii="Georgia Pro" w:hAnsi="Georgia Pro"/>
        </w:rPr>
        <w:t xml:space="preserve"> Cthulhu </w:t>
      </w:r>
      <w:proofErr w:type="gramStart"/>
      <w:r w:rsidR="00A72CF7" w:rsidRPr="00F04286">
        <w:rPr>
          <w:rFonts w:ascii="Georgia Pro" w:hAnsi="Georgia Pro"/>
        </w:rPr>
        <w:t>mythos</w:t>
      </w:r>
      <w:proofErr w:type="gramEnd"/>
      <w:r w:rsidR="00A72CF7" w:rsidRPr="00F04286">
        <w:rPr>
          <w:rFonts w:ascii="Georgia Pro" w:hAnsi="Georgia Pro"/>
        </w:rPr>
        <w:t xml:space="preserve"> roll to realise it’s a </w:t>
      </w:r>
      <w:r w:rsidR="00F35FC3" w:rsidRPr="00F04286">
        <w:rPr>
          <w:rFonts w:ascii="Georgia Pro" w:hAnsi="Georgia Pro"/>
        </w:rPr>
        <w:t>magic portal.</w:t>
      </w:r>
    </w:p>
    <w:p w14:paraId="6FD21F29" w14:textId="73082DBD" w:rsidR="00F35FC3" w:rsidRPr="00F04286" w:rsidRDefault="007B5CB4" w:rsidP="004C273A">
      <w:pPr>
        <w:pStyle w:val="ListParagraph"/>
        <w:numPr>
          <w:ilvl w:val="0"/>
          <w:numId w:val="11"/>
        </w:numPr>
        <w:spacing w:line="240" w:lineRule="auto"/>
        <w:rPr>
          <w:rFonts w:ascii="Georgia Pro" w:hAnsi="Georgia Pro"/>
        </w:rPr>
      </w:pPr>
      <w:proofErr w:type="spellStart"/>
      <w:r w:rsidRPr="00F04286">
        <w:rPr>
          <w:rFonts w:ascii="Georgia Pro" w:hAnsi="Georgia Pro"/>
        </w:rPr>
        <w:t>S’sya</w:t>
      </w:r>
      <w:r w:rsidR="00A12F6B" w:rsidRPr="00F04286">
        <w:rPr>
          <w:rFonts w:ascii="Georgia Pro" w:hAnsi="Georgia Pro"/>
        </w:rPr>
        <w:t>a</w:t>
      </w:r>
      <w:proofErr w:type="spellEnd"/>
      <w:r w:rsidR="00A12F6B" w:rsidRPr="00F04286">
        <w:rPr>
          <w:rFonts w:ascii="Georgia Pro" w:hAnsi="Georgia Pro"/>
        </w:rPr>
        <w:t xml:space="preserve"> </w:t>
      </w:r>
      <w:proofErr w:type="spellStart"/>
      <w:r w:rsidR="00A12F6B" w:rsidRPr="00F04286">
        <w:rPr>
          <w:rFonts w:ascii="Georgia Pro" w:hAnsi="Georgia Pro"/>
        </w:rPr>
        <w:t>H’riss</w:t>
      </w:r>
      <w:proofErr w:type="spellEnd"/>
      <w:r w:rsidR="00A12F6B" w:rsidRPr="00F04286">
        <w:rPr>
          <w:rFonts w:ascii="Georgia Pro" w:hAnsi="Georgia Pro"/>
        </w:rPr>
        <w:t xml:space="preserve"> is either working or sleeping with eyes open. </w:t>
      </w:r>
      <w:r w:rsidR="00990233" w:rsidRPr="00F04286">
        <w:rPr>
          <w:rFonts w:ascii="Georgia Pro" w:hAnsi="Georgia Pro"/>
        </w:rPr>
        <w:t xml:space="preserve">3 </w:t>
      </w:r>
      <w:proofErr w:type="spellStart"/>
      <w:r w:rsidR="00990233" w:rsidRPr="00F04286">
        <w:rPr>
          <w:rFonts w:ascii="Georgia Pro" w:hAnsi="Georgia Pro"/>
        </w:rPr>
        <w:t>degen</w:t>
      </w:r>
      <w:proofErr w:type="spellEnd"/>
      <w:r w:rsidR="00990233" w:rsidRPr="00F04286">
        <w:rPr>
          <w:rFonts w:ascii="Georgia Pro" w:hAnsi="Georgia Pro"/>
        </w:rPr>
        <w:t xml:space="preserve"> assistants sleep when he does. </w:t>
      </w:r>
      <w:r w:rsidR="004E01A5" w:rsidRPr="00F04286">
        <w:rPr>
          <w:rFonts w:ascii="Georgia Pro" w:hAnsi="Georgia Pro"/>
        </w:rPr>
        <w:t xml:space="preserve">Can </w:t>
      </w:r>
      <w:r w:rsidR="004E01A5" w:rsidRPr="00F04286">
        <w:rPr>
          <w:rFonts w:ascii="Georgia Pro" w:hAnsi="Georgia Pro"/>
          <w:b/>
          <w:bCs/>
        </w:rPr>
        <w:t>s</w:t>
      </w:r>
      <w:r w:rsidR="00DE2D5C" w:rsidRPr="00F04286">
        <w:rPr>
          <w:rFonts w:ascii="Georgia Pro" w:hAnsi="Georgia Pro"/>
          <w:b/>
          <w:bCs/>
        </w:rPr>
        <w:t>tealth</w:t>
      </w:r>
      <w:r w:rsidR="00DE2D5C" w:rsidRPr="00F04286">
        <w:rPr>
          <w:rFonts w:ascii="Georgia Pro" w:hAnsi="Georgia Pro"/>
        </w:rPr>
        <w:t xml:space="preserve"> if sleeping or focused on work (unattended</w:t>
      </w:r>
      <w:r w:rsidR="00DE2D5C" w:rsidRPr="00F04286">
        <w:rPr>
          <w:rFonts w:ascii="Georgia Pro" w:hAnsi="Georgia Pro"/>
          <w:b/>
          <w:bCs/>
        </w:rPr>
        <w:t>: luck</w:t>
      </w:r>
      <w:r w:rsidR="00DE2D5C" w:rsidRPr="00F04286">
        <w:rPr>
          <w:rFonts w:ascii="Georgia Pro" w:hAnsi="Georgia Pro"/>
        </w:rPr>
        <w:t xml:space="preserve"> roll)</w:t>
      </w:r>
    </w:p>
    <w:p w14:paraId="44F27D78" w14:textId="0590ED00" w:rsidR="00FD51C4" w:rsidRPr="00F04286" w:rsidRDefault="00FF7B20" w:rsidP="004C273A">
      <w:pPr>
        <w:pStyle w:val="ListParagraph"/>
        <w:numPr>
          <w:ilvl w:val="0"/>
          <w:numId w:val="11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  <w:b/>
          <w:bCs/>
        </w:rPr>
        <w:t>Stealth</w:t>
      </w:r>
      <w:r w:rsidRPr="00F04286">
        <w:rPr>
          <w:rFonts w:ascii="Georgia Pro" w:hAnsi="Georgia Pro"/>
        </w:rPr>
        <w:t xml:space="preserve"> roll to open alcove door silently</w:t>
      </w:r>
    </w:p>
    <w:p w14:paraId="7F457631" w14:textId="6978638E" w:rsidR="00FF7B20" w:rsidRPr="00F04286" w:rsidRDefault="00FF7B20" w:rsidP="004C273A">
      <w:pPr>
        <w:pStyle w:val="ListParagraph"/>
        <w:numPr>
          <w:ilvl w:val="0"/>
          <w:numId w:val="11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>B</w:t>
      </w:r>
      <w:r w:rsidR="00FB334D" w:rsidRPr="00F04286">
        <w:rPr>
          <w:rFonts w:ascii="Georgia Pro" w:hAnsi="Georgia Pro"/>
        </w:rPr>
        <w:t>rass</w:t>
      </w:r>
      <w:r w:rsidRPr="00F04286">
        <w:rPr>
          <w:rFonts w:ascii="Georgia Pro" w:hAnsi="Georgia Pro"/>
        </w:rPr>
        <w:t xml:space="preserve"> </w:t>
      </w:r>
      <w:r w:rsidR="00765620" w:rsidRPr="00F04286">
        <w:rPr>
          <w:rFonts w:ascii="Georgia Pro" w:hAnsi="Georgia Pro"/>
        </w:rPr>
        <w:t xml:space="preserve">gong used to summon </w:t>
      </w:r>
      <w:proofErr w:type="spellStart"/>
      <w:r w:rsidR="00765620" w:rsidRPr="00F04286">
        <w:rPr>
          <w:rFonts w:ascii="Georgia Pro" w:hAnsi="Georgia Pro"/>
        </w:rPr>
        <w:t>ghasts</w:t>
      </w:r>
      <w:proofErr w:type="spellEnd"/>
      <w:r w:rsidR="00765620" w:rsidRPr="00F04286">
        <w:rPr>
          <w:rFonts w:ascii="Georgia Pro" w:hAnsi="Georgia Pro"/>
        </w:rPr>
        <w:t xml:space="preserve"> (1d10 + 2 rounds)</w:t>
      </w:r>
    </w:p>
    <w:p w14:paraId="06356477" w14:textId="22B423F8" w:rsidR="00765620" w:rsidRPr="00F04286" w:rsidRDefault="001A4249" w:rsidP="004C273A">
      <w:pPr>
        <w:pStyle w:val="ListParagraph"/>
        <w:numPr>
          <w:ilvl w:val="0"/>
          <w:numId w:val="11"/>
        </w:numPr>
        <w:spacing w:line="240" w:lineRule="auto"/>
        <w:rPr>
          <w:rFonts w:ascii="Georgia Pro" w:hAnsi="Georgia Pro"/>
        </w:rPr>
      </w:pPr>
      <w:r w:rsidRPr="00F04286">
        <w:rPr>
          <w:rFonts w:ascii="Georgia Pro" w:hAnsi="Georgia Pro"/>
        </w:rPr>
        <w:t xml:space="preserve">Volatile </w:t>
      </w:r>
      <w:r w:rsidR="005E5A75" w:rsidRPr="00F04286">
        <w:rPr>
          <w:rFonts w:ascii="Georgia Pro" w:hAnsi="Georgia Pro"/>
        </w:rPr>
        <w:t>liquids</w:t>
      </w:r>
      <w:r w:rsidR="008D4B0D" w:rsidRPr="00F04286">
        <w:rPr>
          <w:rFonts w:ascii="Georgia Pro" w:hAnsi="Georgia Pro"/>
        </w:rPr>
        <w:t xml:space="preserve">: fire/shot/spilled </w:t>
      </w:r>
      <w:r w:rsidR="005E5A75" w:rsidRPr="00F04286">
        <w:rPr>
          <w:rFonts w:ascii="Georgia Pro" w:hAnsi="Georgia Pro"/>
        </w:rPr>
        <w:t>(3/2/1d6, 1/2/3 yards from explosion</w:t>
      </w:r>
      <w:r w:rsidR="008D4B0D" w:rsidRPr="00F04286">
        <w:rPr>
          <w:rFonts w:ascii="Georgia Pro" w:hAnsi="Georgia Pro"/>
        </w:rPr>
        <w:t xml:space="preserve">). 30% </w:t>
      </w:r>
      <w:r w:rsidR="006A50D8" w:rsidRPr="00F04286">
        <w:rPr>
          <w:rFonts w:ascii="Georgia Pro" w:hAnsi="Georgia Pro"/>
        </w:rPr>
        <w:t xml:space="preserve">missed shots hit </w:t>
      </w:r>
      <w:r w:rsidR="004C273A" w:rsidRPr="00F04286">
        <w:rPr>
          <w:rFonts w:ascii="Georgia Pro" w:hAnsi="Georgia Pro"/>
        </w:rPr>
        <w:t xml:space="preserve">liquids. If </w:t>
      </w:r>
      <w:r w:rsidR="004C273A" w:rsidRPr="00F04286">
        <w:rPr>
          <w:rFonts w:ascii="Georgia Pro" w:hAnsi="Georgia Pro"/>
          <w:b/>
          <w:bCs/>
        </w:rPr>
        <w:t>throw</w:t>
      </w:r>
      <w:r w:rsidR="004C273A" w:rsidRPr="00F04286">
        <w:rPr>
          <w:rFonts w:ascii="Georgia Pro" w:hAnsi="Georgia Pro"/>
        </w:rPr>
        <w:t>, 1d6 for 3 rounds</w:t>
      </w:r>
    </w:p>
    <w:sectPr w:rsidR="00765620" w:rsidRPr="00F04286" w:rsidSect="0025138A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D1F"/>
    <w:multiLevelType w:val="hybridMultilevel"/>
    <w:tmpl w:val="1C94D74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0B0A1B"/>
    <w:multiLevelType w:val="hybridMultilevel"/>
    <w:tmpl w:val="C7023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65C89"/>
    <w:multiLevelType w:val="hybridMultilevel"/>
    <w:tmpl w:val="8C285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A1CF6"/>
    <w:multiLevelType w:val="hybridMultilevel"/>
    <w:tmpl w:val="A0DC8D6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6215C7"/>
    <w:multiLevelType w:val="hybridMultilevel"/>
    <w:tmpl w:val="4E601A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B36347"/>
    <w:multiLevelType w:val="hybridMultilevel"/>
    <w:tmpl w:val="B614C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E25DC"/>
    <w:multiLevelType w:val="hybridMultilevel"/>
    <w:tmpl w:val="601C7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57033"/>
    <w:multiLevelType w:val="hybridMultilevel"/>
    <w:tmpl w:val="A9AA80D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E32F6"/>
    <w:multiLevelType w:val="hybridMultilevel"/>
    <w:tmpl w:val="A4389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0B00B2"/>
    <w:multiLevelType w:val="hybridMultilevel"/>
    <w:tmpl w:val="C3DA267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8687D36"/>
    <w:multiLevelType w:val="hybridMultilevel"/>
    <w:tmpl w:val="BC2C8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402258">
    <w:abstractNumId w:val="2"/>
  </w:num>
  <w:num w:numId="2" w16cid:durableId="1759402205">
    <w:abstractNumId w:val="6"/>
  </w:num>
  <w:num w:numId="3" w16cid:durableId="1982150957">
    <w:abstractNumId w:val="1"/>
  </w:num>
  <w:num w:numId="4" w16cid:durableId="1354308308">
    <w:abstractNumId w:val="8"/>
  </w:num>
  <w:num w:numId="5" w16cid:durableId="663050000">
    <w:abstractNumId w:val="5"/>
  </w:num>
  <w:num w:numId="6" w16cid:durableId="1511020708">
    <w:abstractNumId w:val="7"/>
  </w:num>
  <w:num w:numId="7" w16cid:durableId="1825313934">
    <w:abstractNumId w:val="4"/>
  </w:num>
  <w:num w:numId="8" w16cid:durableId="1667853523">
    <w:abstractNumId w:val="0"/>
  </w:num>
  <w:num w:numId="9" w16cid:durableId="316299767">
    <w:abstractNumId w:val="3"/>
  </w:num>
  <w:num w:numId="10" w16cid:durableId="85620636">
    <w:abstractNumId w:val="9"/>
  </w:num>
  <w:num w:numId="11" w16cid:durableId="2116098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8E"/>
    <w:rsid w:val="000057FB"/>
    <w:rsid w:val="0004204E"/>
    <w:rsid w:val="000440A7"/>
    <w:rsid w:val="00045C17"/>
    <w:rsid w:val="00050FCB"/>
    <w:rsid w:val="00063725"/>
    <w:rsid w:val="0009214D"/>
    <w:rsid w:val="000A22D2"/>
    <w:rsid w:val="000F1C70"/>
    <w:rsid w:val="00114791"/>
    <w:rsid w:val="00181548"/>
    <w:rsid w:val="001A4249"/>
    <w:rsid w:val="001D02C0"/>
    <w:rsid w:val="00220E1D"/>
    <w:rsid w:val="00224CE1"/>
    <w:rsid w:val="00230BB2"/>
    <w:rsid w:val="002327AF"/>
    <w:rsid w:val="00232D7E"/>
    <w:rsid w:val="00247A4A"/>
    <w:rsid w:val="00250A7C"/>
    <w:rsid w:val="0025138A"/>
    <w:rsid w:val="00255539"/>
    <w:rsid w:val="00267BEF"/>
    <w:rsid w:val="002C2D1F"/>
    <w:rsid w:val="002F0864"/>
    <w:rsid w:val="002F54D2"/>
    <w:rsid w:val="002F75CB"/>
    <w:rsid w:val="00337576"/>
    <w:rsid w:val="00341485"/>
    <w:rsid w:val="00355A06"/>
    <w:rsid w:val="00357031"/>
    <w:rsid w:val="003951FB"/>
    <w:rsid w:val="003A5B8E"/>
    <w:rsid w:val="003B1AE0"/>
    <w:rsid w:val="003C5794"/>
    <w:rsid w:val="003F3E9E"/>
    <w:rsid w:val="00415E26"/>
    <w:rsid w:val="0042376C"/>
    <w:rsid w:val="00423B3E"/>
    <w:rsid w:val="0043258A"/>
    <w:rsid w:val="00450A83"/>
    <w:rsid w:val="0046075C"/>
    <w:rsid w:val="004C273A"/>
    <w:rsid w:val="004D5342"/>
    <w:rsid w:val="004E01A5"/>
    <w:rsid w:val="004E0768"/>
    <w:rsid w:val="005074A3"/>
    <w:rsid w:val="00512747"/>
    <w:rsid w:val="00594C34"/>
    <w:rsid w:val="005979F5"/>
    <w:rsid w:val="005D1171"/>
    <w:rsid w:val="005D166C"/>
    <w:rsid w:val="005E5A75"/>
    <w:rsid w:val="006106B3"/>
    <w:rsid w:val="0063232D"/>
    <w:rsid w:val="006934AE"/>
    <w:rsid w:val="006974E8"/>
    <w:rsid w:val="006A50D8"/>
    <w:rsid w:val="006D497B"/>
    <w:rsid w:val="006F1FCD"/>
    <w:rsid w:val="007270F0"/>
    <w:rsid w:val="00757275"/>
    <w:rsid w:val="00765620"/>
    <w:rsid w:val="00775477"/>
    <w:rsid w:val="007814B8"/>
    <w:rsid w:val="007A1DF1"/>
    <w:rsid w:val="007B5CB4"/>
    <w:rsid w:val="007E7FD4"/>
    <w:rsid w:val="007F519A"/>
    <w:rsid w:val="00807C5F"/>
    <w:rsid w:val="00834458"/>
    <w:rsid w:val="00880E63"/>
    <w:rsid w:val="008D4B0D"/>
    <w:rsid w:val="00901818"/>
    <w:rsid w:val="00930277"/>
    <w:rsid w:val="00953528"/>
    <w:rsid w:val="009536F0"/>
    <w:rsid w:val="0095753D"/>
    <w:rsid w:val="0095786A"/>
    <w:rsid w:val="00962373"/>
    <w:rsid w:val="0097553E"/>
    <w:rsid w:val="00990233"/>
    <w:rsid w:val="009A0BA2"/>
    <w:rsid w:val="009E642B"/>
    <w:rsid w:val="00A02F41"/>
    <w:rsid w:val="00A117F0"/>
    <w:rsid w:val="00A12F6B"/>
    <w:rsid w:val="00A160DF"/>
    <w:rsid w:val="00A248E3"/>
    <w:rsid w:val="00A340D0"/>
    <w:rsid w:val="00A36441"/>
    <w:rsid w:val="00A506A6"/>
    <w:rsid w:val="00A729B5"/>
    <w:rsid w:val="00A72C31"/>
    <w:rsid w:val="00A72CF7"/>
    <w:rsid w:val="00A73C24"/>
    <w:rsid w:val="00A84F51"/>
    <w:rsid w:val="00AA2040"/>
    <w:rsid w:val="00AA7BEF"/>
    <w:rsid w:val="00AB0F80"/>
    <w:rsid w:val="00AB3850"/>
    <w:rsid w:val="00AC61CB"/>
    <w:rsid w:val="00AE762C"/>
    <w:rsid w:val="00AF010D"/>
    <w:rsid w:val="00B223AE"/>
    <w:rsid w:val="00B3652D"/>
    <w:rsid w:val="00B618E5"/>
    <w:rsid w:val="00B766BF"/>
    <w:rsid w:val="00B84E04"/>
    <w:rsid w:val="00B90687"/>
    <w:rsid w:val="00B935A5"/>
    <w:rsid w:val="00B9535E"/>
    <w:rsid w:val="00BC5E25"/>
    <w:rsid w:val="00C10EB5"/>
    <w:rsid w:val="00C13A28"/>
    <w:rsid w:val="00C22EA8"/>
    <w:rsid w:val="00C307A5"/>
    <w:rsid w:val="00C37700"/>
    <w:rsid w:val="00C41575"/>
    <w:rsid w:val="00C648B1"/>
    <w:rsid w:val="00C74803"/>
    <w:rsid w:val="00CA4FCD"/>
    <w:rsid w:val="00D078DC"/>
    <w:rsid w:val="00D11FC5"/>
    <w:rsid w:val="00D12A45"/>
    <w:rsid w:val="00D26FF3"/>
    <w:rsid w:val="00D27165"/>
    <w:rsid w:val="00DC3C1F"/>
    <w:rsid w:val="00DC6B35"/>
    <w:rsid w:val="00DC74EC"/>
    <w:rsid w:val="00DE2D5C"/>
    <w:rsid w:val="00E02AC5"/>
    <w:rsid w:val="00E20559"/>
    <w:rsid w:val="00E2474C"/>
    <w:rsid w:val="00E24D16"/>
    <w:rsid w:val="00E4335D"/>
    <w:rsid w:val="00E51D95"/>
    <w:rsid w:val="00E51F45"/>
    <w:rsid w:val="00E61E86"/>
    <w:rsid w:val="00E62E7A"/>
    <w:rsid w:val="00E67957"/>
    <w:rsid w:val="00E81A53"/>
    <w:rsid w:val="00F03468"/>
    <w:rsid w:val="00F04286"/>
    <w:rsid w:val="00F13657"/>
    <w:rsid w:val="00F23025"/>
    <w:rsid w:val="00F35FC3"/>
    <w:rsid w:val="00F533D9"/>
    <w:rsid w:val="00F65106"/>
    <w:rsid w:val="00F828E3"/>
    <w:rsid w:val="00F977AD"/>
    <w:rsid w:val="00FA6257"/>
    <w:rsid w:val="00FA664F"/>
    <w:rsid w:val="00FB334D"/>
    <w:rsid w:val="00FB482F"/>
    <w:rsid w:val="00FB69E5"/>
    <w:rsid w:val="00FD51C4"/>
    <w:rsid w:val="00FE0A1C"/>
    <w:rsid w:val="00FF48C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AACB"/>
  <w15:chartTrackingRefBased/>
  <w15:docId w15:val="{505C33F2-20FC-4BBB-B756-1966FA8D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Flanigan</dc:creator>
  <cp:keywords/>
  <dc:description/>
  <cp:lastModifiedBy>Stefan Flanigan</cp:lastModifiedBy>
  <cp:revision>150</cp:revision>
  <dcterms:created xsi:type="dcterms:W3CDTF">2022-12-13T02:49:00Z</dcterms:created>
  <dcterms:modified xsi:type="dcterms:W3CDTF">2023-01-26T23:28:00Z</dcterms:modified>
</cp:coreProperties>
</file>